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1275"/>
        <w:tblW w:w="1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25"/>
        <w:gridCol w:w="870"/>
        <w:gridCol w:w="8500"/>
        <w:gridCol w:w="1170"/>
      </w:tblGrid>
      <w:tr w:rsidR="001505AE" w:rsidTr="00F03CAF">
        <w:trPr>
          <w:trHeight w:val="500"/>
        </w:trPr>
        <w:tc>
          <w:tcPr>
            <w:tcW w:w="1025" w:type="dxa"/>
          </w:tcPr>
          <w:p w:rsidR="00E92A60" w:rsidRDefault="00E92A60" w:rsidP="00F03CAF">
            <w:pPr>
              <w:spacing w:after="0"/>
            </w:pPr>
            <w:r>
              <w:t>Typology</w:t>
            </w:r>
          </w:p>
        </w:tc>
        <w:tc>
          <w:tcPr>
            <w:tcW w:w="870" w:type="dxa"/>
          </w:tcPr>
          <w:p w:rsidR="00E92A60" w:rsidRDefault="00E92A60" w:rsidP="00F03CAF">
            <w:pPr>
              <w:spacing w:after="0"/>
            </w:pPr>
            <w:r>
              <w:t>S. No.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</w:pPr>
            <w:r>
              <w:t>Statement</w:t>
            </w:r>
          </w:p>
        </w:tc>
        <w:tc>
          <w:tcPr>
            <w:tcW w:w="1170" w:type="dxa"/>
          </w:tcPr>
          <w:p w:rsidR="00E92A60" w:rsidRDefault="00E92A60" w:rsidP="00F03CAF">
            <w:pPr>
              <w:spacing w:after="0"/>
            </w:pPr>
            <w:r>
              <w:t>True/False</w:t>
            </w:r>
          </w:p>
        </w:tc>
      </w:tr>
      <w:tr w:rsidR="001505AE" w:rsidTr="00F03CAF">
        <w:trPr>
          <w:trHeight w:val="70"/>
        </w:trPr>
        <w:tc>
          <w:tcPr>
            <w:tcW w:w="1025" w:type="dxa"/>
          </w:tcPr>
          <w:p w:rsidR="00E92A60" w:rsidRDefault="007E7167" w:rsidP="00F03CAF">
            <w:pPr>
              <w:spacing w:after="0"/>
              <w:ind w:left="405"/>
            </w:pPr>
            <w:r>
              <w:t>R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  <w:ind w:left="405"/>
            </w:pPr>
            <w:r>
              <w:t>1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</w:pPr>
            <w:r>
              <w:t>The mediterranean orchid freeze employs sexual deceit to get pollination done by a species of bee.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True</w:t>
            </w:r>
          </w:p>
        </w:tc>
      </w:tr>
      <w:tr w:rsidR="001505AE" w:rsidTr="00F03CAF">
        <w:trPr>
          <w:trHeight w:val="390"/>
        </w:trPr>
        <w:tc>
          <w:tcPr>
            <w:tcW w:w="1025" w:type="dxa"/>
          </w:tcPr>
          <w:p w:rsidR="00E92A60" w:rsidRDefault="007E7167" w:rsidP="00F03CAF">
            <w:pPr>
              <w:spacing w:after="0"/>
              <w:ind w:left="405"/>
            </w:pPr>
            <w:r>
              <w:t>R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  <w:ind w:left="405"/>
            </w:pPr>
            <w:r>
              <w:t>2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</w:pPr>
            <w:r>
              <w:t>Are associations between fungi and the root of higher plant.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False</w:t>
            </w:r>
          </w:p>
        </w:tc>
      </w:tr>
      <w:tr w:rsidR="001505AE" w:rsidTr="00F03CAF">
        <w:trPr>
          <w:trHeight w:val="375"/>
        </w:trPr>
        <w:tc>
          <w:tcPr>
            <w:tcW w:w="1025" w:type="dxa"/>
          </w:tcPr>
          <w:p w:rsidR="00E92A60" w:rsidRDefault="007E7167" w:rsidP="00F03CAF">
            <w:pPr>
              <w:spacing w:after="0"/>
              <w:ind w:left="405"/>
            </w:pPr>
            <w:r>
              <w:t>U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  <w:ind w:left="405"/>
            </w:pPr>
            <w:r>
              <w:t>3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</w:pPr>
            <w:r>
              <w:t>Plants offer rewards in the form of pollen and nectar or pollinators shows mutualistic interaction.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True</w:t>
            </w:r>
          </w:p>
        </w:tc>
      </w:tr>
      <w:tr w:rsidR="001505AE" w:rsidTr="00F03CAF">
        <w:trPr>
          <w:trHeight w:val="510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U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4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60"/>
            </w:pPr>
            <w:r>
              <w:t xml:space="preserve">An Orchid grows as a parasite on a mango branch.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False</w:t>
            </w:r>
          </w:p>
        </w:tc>
      </w:tr>
      <w:tr w:rsidR="001505AE" w:rsidTr="00F03CAF">
        <w:trPr>
          <w:trHeight w:val="467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R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5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60"/>
            </w:pPr>
            <w:r>
              <w:t xml:space="preserve">The human liver fluke depends on two intermediate host to complete its life cycle.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True</w:t>
            </w:r>
          </w:p>
        </w:tc>
      </w:tr>
      <w:tr w:rsidR="001505AE" w:rsidTr="00F03CAF">
        <w:trPr>
          <w:trHeight w:val="465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R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6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Yours competitive exclusion principle is based on mechanism of resource partitioning.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False</w:t>
            </w:r>
          </w:p>
        </w:tc>
      </w:tr>
      <w:tr w:rsidR="001505AE" w:rsidTr="00F03CAF">
        <w:trPr>
          <w:trHeight w:val="620"/>
        </w:trPr>
        <w:tc>
          <w:tcPr>
            <w:tcW w:w="1025" w:type="dxa"/>
          </w:tcPr>
          <w:p w:rsidR="00E92A60" w:rsidRDefault="007E7167" w:rsidP="00F03CAF">
            <w:pPr>
              <w:spacing w:after="0"/>
              <w:ind w:left="405"/>
            </w:pPr>
            <w:r>
              <w:t>R</w:t>
            </w:r>
          </w:p>
          <w:p w:rsidR="00E92A60" w:rsidRDefault="00E92A60" w:rsidP="00F03CAF">
            <w:pPr>
              <w:spacing w:after="0"/>
            </w:pP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7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Poisonous cardiac glycoside produced by the plant calotropis is used as a defence against increases and browsers.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True</w:t>
            </w:r>
          </w:p>
          <w:p w:rsidR="00E92A60" w:rsidRDefault="00E92A60" w:rsidP="00F03CAF">
            <w:pPr>
              <w:spacing w:after="0"/>
            </w:pPr>
          </w:p>
        </w:tc>
      </w:tr>
      <w:tr w:rsidR="001505AE" w:rsidTr="00F03CAF">
        <w:trPr>
          <w:trHeight w:val="645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A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8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>Extinction of species of invertebrates due to removal of Starfish from an enclosed inter intertidal area is an example of intraspecific competition.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False</w:t>
            </w:r>
          </w:p>
        </w:tc>
      </w:tr>
      <w:tr w:rsidR="001505AE" w:rsidTr="00F03CAF">
        <w:trPr>
          <w:trHeight w:val="495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R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9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Predators in nature of prudent.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True</w:t>
            </w:r>
          </w:p>
        </w:tc>
      </w:tr>
      <w:tr w:rsidR="001505AE" w:rsidTr="00F03CAF">
        <w:trPr>
          <w:trHeight w:val="530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U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10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Logistic growth in a population result in a j shaped curve.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False</w:t>
            </w:r>
          </w:p>
        </w:tc>
      </w:tr>
      <w:tr w:rsidR="001505AE" w:rsidTr="00F03CAF">
        <w:trPr>
          <w:trHeight w:val="330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A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11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Competition is a type of interaction in which one organism is benefited and the other is harmed.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False</w:t>
            </w:r>
          </w:p>
        </w:tc>
      </w:tr>
      <w:tr w:rsidR="001505AE" w:rsidTr="00F03CAF">
        <w:trPr>
          <w:trHeight w:val="555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A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12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Natality and immigration contributes to an increase in population density.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False</w:t>
            </w:r>
          </w:p>
        </w:tc>
      </w:tr>
      <w:tr w:rsidR="001505AE" w:rsidTr="00F03CAF">
        <w:trPr>
          <w:trHeight w:val="479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A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13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The population density of tigers in a national park can be measured by pugmarks and fecal pellets.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True</w:t>
            </w:r>
          </w:p>
        </w:tc>
      </w:tr>
      <w:tr w:rsidR="001505AE" w:rsidTr="00F03CAF">
        <w:trPr>
          <w:trHeight w:val="599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U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14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A declining population has more number of individuals in free reproduction age in an age pyramid.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False</w:t>
            </w:r>
          </w:p>
        </w:tc>
      </w:tr>
      <w:tr w:rsidR="001505AE" w:rsidTr="00F03CAF">
        <w:trPr>
          <w:trHeight w:val="458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E&amp; A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15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Desert lizards show behavioral responses to cope up with environmental variation.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True</w:t>
            </w:r>
          </w:p>
        </w:tc>
      </w:tr>
      <w:tr w:rsidR="001505AE" w:rsidTr="00F03CAF">
        <w:trPr>
          <w:trHeight w:val="368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R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16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Diapause is a stage of suspended development.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True</w:t>
            </w:r>
          </w:p>
        </w:tc>
      </w:tr>
      <w:tr w:rsidR="001505AE" w:rsidTr="00F03CAF">
        <w:trPr>
          <w:trHeight w:val="377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E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17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Very small sized animals are rarely found in polar regions.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 xml:space="preserve">True </w:t>
            </w:r>
          </w:p>
        </w:tc>
      </w:tr>
      <w:tr w:rsidR="001505AE" w:rsidTr="00F03CAF">
        <w:trPr>
          <w:trHeight w:val="350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E &amp; A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18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  <w:ind w:left="30"/>
            </w:pPr>
            <w:r>
              <w:t xml:space="preserve">The tropical forest biome has the highest mean annual precipitation.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True</w:t>
            </w:r>
          </w:p>
        </w:tc>
      </w:tr>
      <w:tr w:rsidR="001505AE" w:rsidTr="00F03CAF">
        <w:trPr>
          <w:trHeight w:val="559"/>
        </w:trPr>
        <w:tc>
          <w:tcPr>
            <w:tcW w:w="1025" w:type="dxa"/>
          </w:tcPr>
          <w:p w:rsidR="00E92A60" w:rsidRDefault="007E7167" w:rsidP="00F03CAF">
            <w:pPr>
              <w:spacing w:after="0"/>
              <w:ind w:left="405"/>
            </w:pPr>
            <w:r>
              <w:t>U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19</w:t>
            </w:r>
          </w:p>
          <w:p w:rsidR="00E92A60" w:rsidRDefault="00E92A60" w:rsidP="00F03CAF">
            <w:pPr>
              <w:spacing w:after="0"/>
              <w:ind w:left="405"/>
            </w:pP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</w:pPr>
            <w:r>
              <w:t xml:space="preserve">Organisms which can tolerate and thrive In narrow range of temperatures are called you thermal.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False</w:t>
            </w:r>
          </w:p>
          <w:p w:rsidR="00E92A60" w:rsidRDefault="00E92A60" w:rsidP="00F03CAF">
            <w:pPr>
              <w:spacing w:after="0"/>
              <w:ind w:left="405"/>
            </w:pPr>
          </w:p>
        </w:tc>
      </w:tr>
      <w:tr w:rsidR="001505AE" w:rsidTr="00F03CAF">
        <w:trPr>
          <w:trHeight w:val="413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E &amp; A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  <w:ind w:left="405"/>
            </w:pPr>
            <w:r>
              <w:t>20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</w:pPr>
            <w:r>
              <w:t>Freshwater animals can easily survive for long in sea water also.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  <w:ind w:left="405"/>
            </w:pPr>
            <w:r>
              <w:t>False</w:t>
            </w:r>
          </w:p>
        </w:tc>
      </w:tr>
      <w:tr w:rsidR="001505AE" w:rsidTr="00F03CAF">
        <w:trPr>
          <w:trHeight w:val="285"/>
        </w:trPr>
        <w:tc>
          <w:tcPr>
            <w:tcW w:w="1025" w:type="dxa"/>
          </w:tcPr>
          <w:p w:rsidR="00E92A60" w:rsidRDefault="007E7167" w:rsidP="00F03CAF">
            <w:pPr>
              <w:spacing w:after="0"/>
            </w:pPr>
            <w:r>
              <w:t>R</w:t>
            </w:r>
          </w:p>
        </w:tc>
        <w:tc>
          <w:tcPr>
            <w:tcW w:w="870" w:type="dxa"/>
          </w:tcPr>
          <w:p w:rsidR="00E92A60" w:rsidRDefault="001505AE" w:rsidP="00F03CAF">
            <w:pPr>
              <w:spacing w:after="0"/>
            </w:pPr>
            <w:r>
              <w:t>21</w:t>
            </w: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</w:pPr>
            <w:r>
              <w:t xml:space="preserve">Maintain the competency of their internal environment. </w:t>
            </w:r>
          </w:p>
        </w:tc>
        <w:tc>
          <w:tcPr>
            <w:tcW w:w="1170" w:type="dxa"/>
          </w:tcPr>
          <w:p w:rsidR="00E92A60" w:rsidRDefault="007E7167" w:rsidP="00F03CAF">
            <w:pPr>
              <w:spacing w:after="0"/>
            </w:pPr>
            <w:r>
              <w:t>False</w:t>
            </w:r>
          </w:p>
        </w:tc>
      </w:tr>
      <w:tr w:rsidR="001505AE" w:rsidTr="00F03CAF">
        <w:trPr>
          <w:trHeight w:val="645"/>
        </w:trPr>
        <w:tc>
          <w:tcPr>
            <w:tcW w:w="1025" w:type="dxa"/>
          </w:tcPr>
          <w:p w:rsidR="00E92A60" w:rsidRDefault="00E92A60" w:rsidP="00F03CAF">
            <w:pPr>
              <w:spacing w:after="0"/>
              <w:ind w:left="405"/>
            </w:pPr>
          </w:p>
          <w:p w:rsidR="00E92A60" w:rsidRDefault="007E7167" w:rsidP="00F03CAF">
            <w:pPr>
              <w:spacing w:after="0"/>
            </w:pPr>
            <w:r>
              <w:t>E &amp; A</w:t>
            </w:r>
          </w:p>
        </w:tc>
        <w:tc>
          <w:tcPr>
            <w:tcW w:w="870" w:type="dxa"/>
          </w:tcPr>
          <w:p w:rsidR="00E92A60" w:rsidRDefault="00E92A60" w:rsidP="00F03CAF">
            <w:pPr>
              <w:spacing w:after="0"/>
            </w:pPr>
          </w:p>
          <w:p w:rsidR="00E92A60" w:rsidRDefault="00E92A60" w:rsidP="00F03CAF">
            <w:pPr>
              <w:spacing w:after="0"/>
            </w:pPr>
          </w:p>
        </w:tc>
        <w:tc>
          <w:tcPr>
            <w:tcW w:w="8500" w:type="dxa"/>
          </w:tcPr>
          <w:p w:rsidR="00E92A60" w:rsidRDefault="00E92A60" w:rsidP="00F03CAF">
            <w:pPr>
              <w:spacing w:after="0"/>
            </w:pPr>
            <w:r>
              <w:t>If two individuals in a laboratory population of 20 fruit flies died in a week the death rate is 0.2 individual par fruit fly per week.</w:t>
            </w:r>
          </w:p>
        </w:tc>
        <w:tc>
          <w:tcPr>
            <w:tcW w:w="1170" w:type="dxa"/>
          </w:tcPr>
          <w:p w:rsidR="00E92A60" w:rsidRDefault="00E92A60" w:rsidP="00F03CAF">
            <w:pPr>
              <w:spacing w:after="0"/>
            </w:pPr>
          </w:p>
          <w:p w:rsidR="007E7167" w:rsidRDefault="007E7167" w:rsidP="00F03CAF">
            <w:pPr>
              <w:spacing w:after="0"/>
            </w:pPr>
            <w:r>
              <w:t>False</w:t>
            </w:r>
          </w:p>
        </w:tc>
      </w:tr>
    </w:tbl>
    <w:p w:rsidR="00F03CAF" w:rsidRPr="00CB0069" w:rsidRDefault="00F03CAF" w:rsidP="00F03CAF">
      <w:pPr>
        <w:pStyle w:val="Header"/>
        <w:jc w:val="center"/>
        <w:rPr>
          <w:b/>
          <w:sz w:val="28"/>
        </w:rPr>
      </w:pPr>
      <w:r w:rsidRPr="00CB0069">
        <w:rPr>
          <w:b/>
          <w:sz w:val="28"/>
        </w:rPr>
        <w:t>Chapter – 13</w:t>
      </w:r>
    </w:p>
    <w:p w:rsidR="00F03CAF" w:rsidRPr="00CB0069" w:rsidRDefault="00F03CAF" w:rsidP="00F03CAF">
      <w:pPr>
        <w:pStyle w:val="Header"/>
        <w:jc w:val="center"/>
        <w:rPr>
          <w:b/>
          <w:sz w:val="28"/>
        </w:rPr>
      </w:pPr>
      <w:r w:rsidRPr="00CB0069">
        <w:rPr>
          <w:b/>
          <w:sz w:val="28"/>
        </w:rPr>
        <w:t>Organisms and Population</w:t>
      </w:r>
    </w:p>
    <w:p w:rsidR="00CB0069" w:rsidRDefault="00CB0069" w:rsidP="00CB0069"/>
    <w:p w:rsidR="001505AE" w:rsidRDefault="001505AE" w:rsidP="00CB0069"/>
    <w:p w:rsidR="001505AE" w:rsidRDefault="001505AE" w:rsidP="00CB0069"/>
    <w:p w:rsidR="00CB0069" w:rsidRDefault="00CB0069" w:rsidP="00CB0069"/>
    <w:tbl>
      <w:tblPr>
        <w:tblW w:w="11475" w:type="dxa"/>
        <w:tblInd w:w="-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26"/>
        <w:gridCol w:w="1158"/>
        <w:gridCol w:w="8055"/>
        <w:gridCol w:w="1236"/>
      </w:tblGrid>
      <w:tr w:rsidR="001505AE" w:rsidTr="001505AE">
        <w:trPr>
          <w:trHeight w:val="570"/>
        </w:trPr>
        <w:tc>
          <w:tcPr>
            <w:tcW w:w="1026" w:type="dxa"/>
          </w:tcPr>
          <w:p w:rsidR="001505AE" w:rsidRDefault="001505AE" w:rsidP="001505AE">
            <w:pPr>
              <w:spacing w:after="0"/>
            </w:pPr>
            <w:r>
              <w:lastRenderedPageBreak/>
              <w:t>Typology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S. No.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</w:pPr>
            <w:r>
              <w:t>Statement</w:t>
            </w:r>
          </w:p>
          <w:p w:rsidR="001505AE" w:rsidRDefault="001505AE" w:rsidP="001505AE">
            <w:pPr>
              <w:spacing w:after="0"/>
              <w:ind w:left="345"/>
            </w:pPr>
          </w:p>
        </w:tc>
        <w:tc>
          <w:tcPr>
            <w:tcW w:w="1236" w:type="dxa"/>
          </w:tcPr>
          <w:p w:rsidR="001505AE" w:rsidRDefault="001505AE" w:rsidP="001505AE">
            <w:pPr>
              <w:spacing w:after="0"/>
            </w:pPr>
            <w:r>
              <w:t>True/False</w:t>
            </w:r>
          </w:p>
        </w:tc>
      </w:tr>
      <w:tr w:rsidR="001505AE" w:rsidTr="001505AE">
        <w:trPr>
          <w:trHeight w:val="422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R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1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20"/>
            </w:pPr>
            <w:r>
              <w:t xml:space="preserve">The wasp pollinates Fig inflorescence while searching site for egg laying.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 xml:space="preserve">True </w:t>
            </w:r>
          </w:p>
        </w:tc>
      </w:tr>
      <w:tr w:rsidR="001505AE" w:rsidTr="001505AE">
        <w:trPr>
          <w:trHeight w:val="390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R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2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20"/>
            </w:pPr>
            <w:r>
              <w:t xml:space="preserve">Michael represent symbiotic relationship between algae and fungi.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False</w:t>
            </w:r>
          </w:p>
        </w:tc>
      </w:tr>
      <w:tr w:rsidR="001505AE" w:rsidTr="001505AE">
        <w:trPr>
          <w:trHeight w:val="390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U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3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20"/>
            </w:pPr>
            <w:r>
              <w:t>Is the type of interaction in which one organism is benefited and other is harmed.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False</w:t>
            </w:r>
          </w:p>
        </w:tc>
      </w:tr>
      <w:tr w:rsidR="001505AE" w:rsidTr="001505AE">
        <w:trPr>
          <w:trHeight w:val="420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R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4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20"/>
            </w:pPr>
            <w:r>
              <w:t xml:space="preserve">Admin xylem is an interaction with both populations are benefited.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False</w:t>
            </w:r>
          </w:p>
        </w:tc>
      </w:tr>
      <w:tr w:rsidR="001505AE" w:rsidTr="001505AE">
        <w:trPr>
          <w:trHeight w:val="34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U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5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20"/>
            </w:pPr>
            <w:r>
              <w:t xml:space="preserve">Female mosquito is a parasite.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False</w:t>
            </w:r>
          </w:p>
        </w:tc>
      </w:tr>
      <w:tr w:rsidR="001505AE" w:rsidTr="001505AE">
        <w:trPr>
          <w:trHeight w:val="34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R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6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20"/>
            </w:pPr>
            <w:r>
              <w:t xml:space="preserve">Cuscuta grows as an epified on the other plant.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False</w:t>
            </w:r>
          </w:p>
        </w:tc>
      </w:tr>
      <w:tr w:rsidR="001505AE" w:rsidTr="001505AE">
        <w:trPr>
          <w:trHeight w:val="39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R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7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20"/>
            </w:pPr>
            <w:r>
              <w:t xml:space="preserve">The abingdon tortoise extinct from Galapagos Island due to invasion of The Goats.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True</w:t>
            </w:r>
          </w:p>
        </w:tc>
      </w:tr>
      <w:tr w:rsidR="001505AE" w:rsidTr="001505AE">
        <w:trPr>
          <w:trHeight w:val="43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U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8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 xml:space="preserve">The adaptive feature of parasites are lack of digestive system and high reproductive capacity.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True</w:t>
            </w:r>
          </w:p>
        </w:tc>
      </w:tr>
      <w:tr w:rsidR="001505AE" w:rsidTr="001505AE">
        <w:trPr>
          <w:trHeight w:val="37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U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9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 xml:space="preserve">Grazing and browsing animals prefer eating akasia and calotropis plant.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False</w:t>
            </w:r>
          </w:p>
        </w:tc>
      </w:tr>
      <w:tr w:rsidR="001505AE" w:rsidTr="001505AE">
        <w:trPr>
          <w:trHeight w:val="43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U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10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 xml:space="preserve">Predators at as conduits for energy transfer in the tropic levels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True</w:t>
            </w:r>
          </w:p>
        </w:tc>
      </w:tr>
      <w:tr w:rsidR="001505AE" w:rsidTr="001505AE">
        <w:trPr>
          <w:trHeight w:val="360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R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11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 xml:space="preserve">pacific salmon fish and bamboo plants both breed only once in their lifetime.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True</w:t>
            </w:r>
          </w:p>
        </w:tc>
      </w:tr>
      <w:tr w:rsidR="001505AE" w:rsidTr="001505AE">
        <w:trPr>
          <w:trHeight w:val="390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A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12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 xml:space="preserve">The exponential growth curve is always sigmoid.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False</w:t>
            </w:r>
          </w:p>
        </w:tc>
      </w:tr>
      <w:tr w:rsidR="001505AE" w:rsidTr="001505AE">
        <w:trPr>
          <w:trHeight w:val="40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U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13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 xml:space="preserve">Mortality and emigration contributes to decrease in population.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True</w:t>
            </w:r>
          </w:p>
        </w:tc>
      </w:tr>
      <w:tr w:rsidR="001505AE" w:rsidTr="001505AE">
        <w:trPr>
          <w:trHeight w:val="37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E&amp; A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14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 xml:space="preserve">The number of Fish caught per trap can be enough for measuring population density of a lake.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True</w:t>
            </w:r>
          </w:p>
        </w:tc>
      </w:tr>
      <w:tr w:rsidR="001505AE" w:rsidTr="001505AE">
        <w:trPr>
          <w:trHeight w:val="31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U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15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 xml:space="preserve">The number of individuals in pre reproductive age is more in declining age pyramid.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False</w:t>
            </w:r>
          </w:p>
        </w:tc>
      </w:tr>
      <w:tr w:rsidR="001505AE" w:rsidTr="001505AE">
        <w:trPr>
          <w:trHeight w:val="31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U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16</w:t>
            </w:r>
          </w:p>
        </w:tc>
        <w:tc>
          <w:tcPr>
            <w:tcW w:w="8055" w:type="dxa"/>
          </w:tcPr>
          <w:p w:rsidR="001505AE" w:rsidRDefault="001505AE" w:rsidP="004F5AA7">
            <w:pPr>
              <w:spacing w:after="0"/>
              <w:ind w:left="105"/>
            </w:pPr>
            <w:r>
              <w:t xml:space="preserve">According to allen's rule the mammals in cold areas have </w:t>
            </w:r>
            <w:r w:rsidR="004F5AA7">
              <w:t>ear and limbs</w:t>
            </w:r>
            <w:bookmarkStart w:id="0" w:name="_GoBack"/>
            <w:bookmarkEnd w:id="0"/>
            <w:r>
              <w:t xml:space="preserve"> to reduce heat loss.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True</w:t>
            </w:r>
          </w:p>
        </w:tc>
      </w:tr>
      <w:tr w:rsidR="001505AE" w:rsidTr="001505AE">
        <w:trPr>
          <w:trHeight w:val="37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R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17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 xml:space="preserve">Some organisms undergo hibernation during extreme summer.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False</w:t>
            </w:r>
          </w:p>
        </w:tc>
      </w:tr>
      <w:tr w:rsidR="001505AE" w:rsidTr="001505AE">
        <w:trPr>
          <w:trHeight w:val="315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A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18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 xml:space="preserve">Like animals plants also exhibit the mechanism for regulation of their internal body temperature.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False</w:t>
            </w:r>
          </w:p>
        </w:tc>
      </w:tr>
      <w:tr w:rsidR="001505AE" w:rsidTr="001505AE">
        <w:trPr>
          <w:trHeight w:val="420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E &amp; A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19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 xml:space="preserve">Desert from the smallest biome in the biosphere. </w:t>
            </w:r>
          </w:p>
        </w:tc>
        <w:tc>
          <w:tcPr>
            <w:tcW w:w="1236" w:type="dxa"/>
          </w:tcPr>
          <w:p w:rsidR="001505AE" w:rsidRDefault="007E7167" w:rsidP="001505AE">
            <w:pPr>
              <w:spacing w:after="0"/>
            </w:pPr>
            <w:r>
              <w:t>True</w:t>
            </w:r>
          </w:p>
        </w:tc>
      </w:tr>
      <w:tr w:rsidR="001505AE" w:rsidTr="001505AE">
        <w:trPr>
          <w:trHeight w:val="660"/>
        </w:trPr>
        <w:tc>
          <w:tcPr>
            <w:tcW w:w="1026" w:type="dxa"/>
          </w:tcPr>
          <w:p w:rsidR="001505AE" w:rsidRDefault="007E7167" w:rsidP="001505AE">
            <w:pPr>
              <w:spacing w:after="0"/>
            </w:pPr>
            <w:r>
              <w:t>A</w:t>
            </w:r>
          </w:p>
        </w:tc>
        <w:tc>
          <w:tcPr>
            <w:tcW w:w="1158" w:type="dxa"/>
          </w:tcPr>
          <w:p w:rsidR="001505AE" w:rsidRDefault="001505AE" w:rsidP="001505AE">
            <w:pPr>
              <w:spacing w:after="0"/>
            </w:pPr>
            <w:r>
              <w:t>20</w:t>
            </w:r>
          </w:p>
        </w:tc>
        <w:tc>
          <w:tcPr>
            <w:tcW w:w="8055" w:type="dxa"/>
          </w:tcPr>
          <w:p w:rsidR="001505AE" w:rsidRDefault="001505AE" w:rsidP="001505AE">
            <w:pPr>
              <w:spacing w:after="0"/>
              <w:ind w:left="105"/>
            </w:pPr>
            <w:r>
              <w:t>Increase in red blood cell count is the main cause for altitude sickness.</w:t>
            </w:r>
          </w:p>
        </w:tc>
        <w:tc>
          <w:tcPr>
            <w:tcW w:w="1236" w:type="dxa"/>
          </w:tcPr>
          <w:p w:rsidR="001505AE" w:rsidRDefault="004F5AA7" w:rsidP="001505AE">
            <w:pPr>
              <w:spacing w:after="0"/>
            </w:pPr>
            <w:r>
              <w:t>False</w:t>
            </w:r>
          </w:p>
        </w:tc>
      </w:tr>
    </w:tbl>
    <w:p w:rsidR="00CB0069" w:rsidRDefault="00CB0069" w:rsidP="001505AE"/>
    <w:p w:rsidR="00FF1138" w:rsidRDefault="00FF1138" w:rsidP="001505AE"/>
    <w:p w:rsidR="00FF1138" w:rsidRDefault="00FF1138" w:rsidP="001505AE"/>
    <w:p w:rsidR="00FF1138" w:rsidRDefault="00FF1138" w:rsidP="001505AE"/>
    <w:p w:rsidR="00FF1138" w:rsidRDefault="00FF1138" w:rsidP="001505AE"/>
    <w:p w:rsidR="00FF1138" w:rsidRDefault="00FF1138" w:rsidP="001505AE"/>
    <w:p w:rsidR="00FF1138" w:rsidRDefault="00FF1138" w:rsidP="001505AE"/>
    <w:tbl>
      <w:tblPr>
        <w:tblW w:w="11285" w:type="dxa"/>
        <w:tblInd w:w="103" w:type="dxa"/>
        <w:tblLook w:val="04A0"/>
      </w:tblPr>
      <w:tblGrid>
        <w:gridCol w:w="508"/>
        <w:gridCol w:w="540"/>
        <w:gridCol w:w="5347"/>
        <w:gridCol w:w="4230"/>
        <w:gridCol w:w="328"/>
        <w:gridCol w:w="332"/>
      </w:tblGrid>
      <w:tr w:rsidR="00FF1138" w:rsidRPr="00FF1138" w:rsidTr="00FF1138">
        <w:trPr>
          <w:trHeight w:val="315"/>
        </w:trPr>
        <w:tc>
          <w:tcPr>
            <w:tcW w:w="112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FF113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CH-13 Organisms and Population</w:t>
            </w:r>
          </w:p>
        </w:tc>
      </w:tr>
      <w:tr w:rsidR="00FF1138" w:rsidRPr="00FF1138" w:rsidTr="00FF1138">
        <w:trPr>
          <w:trHeight w:val="300"/>
        </w:trPr>
        <w:tc>
          <w:tcPr>
            <w:tcW w:w="112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Match the Following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U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 1. one is benefitted other is harmed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a. competetion 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both are benefitted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parasitism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lastRenderedPageBreak/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c.competetion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d.mutualism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II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U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1. one is benefitted other have no effect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 predation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both are harmed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commensalism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competetion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d.amensalism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U,A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1. one is harmed other have no effect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 commensalism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one exists and other is eliminated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ammensalism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resource partitioning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competetive release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IV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1. both exist together without harming each other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a. allen's rule 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2. if one extincts other cannot exist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resource partitioning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commensalism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mutualism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V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A,U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1. growth of one is increased other decreased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 mutualism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number of one increases and other's decreases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competetion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c. predation 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commensalism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VI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A,R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1. short ears and short limbs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 founder's effect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two species sharing same resource cannot co-exist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allen's rule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rivet popper hypothesis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gause's exclusion competetive principle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VII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A,R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1. release distasteful substance to escape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 bumble bee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cardiac glycosides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monarch butterfly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calotropis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accacia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VIII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1. sexual deceit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 bumble bee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2. oviposition in fig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honey bee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female anopheles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wasp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IX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1. one bird incubate the eggs of other bird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a. broad parasitism 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2. fungus release an antibiotic against bacteria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bird parasitism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ammensalism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commensalism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U,R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1. exponantial growth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 J-shaped curve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highest mean annual precipitation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sigmoid curve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coniferous forest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lastRenderedPageBreak/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tropical forest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F1138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FF1138" w:rsidRDefault="00FF1138" w:rsidP="001505AE"/>
    <w:p w:rsidR="00FF1138" w:rsidRDefault="00FF1138" w:rsidP="001505AE"/>
    <w:tbl>
      <w:tblPr>
        <w:tblW w:w="10913" w:type="dxa"/>
        <w:tblInd w:w="103" w:type="dxa"/>
        <w:tblLook w:val="04A0"/>
      </w:tblPr>
      <w:tblGrid>
        <w:gridCol w:w="825"/>
        <w:gridCol w:w="824"/>
        <w:gridCol w:w="3258"/>
        <w:gridCol w:w="4907"/>
        <w:gridCol w:w="570"/>
        <w:gridCol w:w="529"/>
      </w:tblGrid>
      <w:tr w:rsidR="00FF1138" w:rsidRPr="00FF1138" w:rsidTr="00F03CAF">
        <w:trPr>
          <w:trHeight w:val="315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FF113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CH-13 Organisms and populations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Match the following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1. association of algae and fungus in lichen 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a. commensalism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liver fluke lining the human body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b.competition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c.parasitism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d.mutualism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II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1.cuckoo laying eggs in crow's nest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a.competition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2. the abingdon tortoise and goat in galapagos islands 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predation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c.mutualism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d.brood parasitism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E&amp;A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1. winter sleep taken by organisms to escape the stressful conditions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 aestivation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summer sleep taken by organisms to escape the stressful conditions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diapause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hibernation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migration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IV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1. an orchid plant growing on the branch of mango tree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a. parasitisms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2. cuscuta growing on hedge plants 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b. mutualisms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commensalism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d.predation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V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1. organisms which can maintain their constant body temperature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a. conformans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organisms whose body temperature changes with the ambient temperature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regulators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migrators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stenohaline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VI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E&amp;A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1. the number of births during a </w:t>
            </w:r>
            <w:r w:rsidRPr="00FF1138">
              <w:rPr>
                <w:rFonts w:ascii="Calibri" w:eastAsia="Times New Roman" w:hAnsi="Calibri" w:cs="Calibri"/>
                <w:color w:val="000000"/>
              </w:rPr>
              <w:lastRenderedPageBreak/>
              <w:t>given period in the population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lastRenderedPageBreak/>
              <w:t>a. fecundity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lastRenderedPageBreak/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the number of deaths during a given period in the population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diapause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natality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mortality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VII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E&amp;A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1. processes which contribute for increase in a population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a. natality and emigration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processes which contribute for decrease in a population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mortality and immigration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b.mortality and emigration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 natality and immigration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VIII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1. organisms which can tolerate a wide range of salinities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 stenohaline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organisms which are restricted to a narrow range of salinities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b.stenothermal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c.euryhaline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d.eurythermal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IX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E&amp;A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1.organisms in pre-reproductive age are more than reproductive age in a age pyramid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 stable population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organisms in pre-reproductive age are less than in reproductive age in a age pyramid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b. unstable population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expanding population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d.declining population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E&amp;A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 xml:space="preserve">1. method to measure the population density of fishes in a pond 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a. biomass cover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2. method to measure the population density of banyan tree in a forest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b. relative density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01A26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c. direct count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2352675</wp:posOffset>
                  </wp:positionH>
                  <wp:positionV relativeFrom="paragraph">
                    <wp:posOffset>95250</wp:posOffset>
                  </wp:positionV>
                  <wp:extent cx="19050" cy="9525"/>
                  <wp:effectExtent l="0" t="0" r="0" b="0"/>
                  <wp:wrapNone/>
                  <wp:docPr id="2" name="TextBox 1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7010400" y="54021990"/>
                            <a:ext cx="65" cy="172227"/>
                            <a:chOff x="7010400" y="54021990"/>
                            <a:chExt cx="65" cy="172227"/>
                          </a:xfrm>
                        </a:grpSpPr>
                        <a:sp>
                          <a:nvSpPr>
                            <a:cNvPr id="2" name="TextBox 1">
                              <a:extLst>
                                <a:ext uri="{FF2B5EF4-FFF2-40B4-BE49-F238E27FC236}">
                                  <a16:creationId xmlns:o="urn:schemas-microsoft-com:office:office" xmlns:v="urn:schemas-microsoft-com:vml" xmlns:w10="urn:schemas-microsoft-com:office:word" xmlns:w="http://schemas.openxmlformats.org/wordprocessingml/2006/main" xmlns="" xmlns:a16="http://schemas.microsoft.com/office/drawing/2014/main" xmlns:xdr="http://schemas.openxmlformats.org/drawingml/2006/spreadsheetDrawing" id="{8F2DAF5D-FC96-4D07-B53C-839E86CA3D0F}"/>
                                </a:ext>
                              </a:extLst>
                            </a:cNvPr>
                            <a:cNvSpPr txBox="1"/>
                          </a:nvSpPr>
                          <a:spPr>
                            <a:xfrm>
                              <a:off x="6629400" y="51922680"/>
                              <a:ext cx="65" cy="172227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vertOverflow="clip" horzOverflow="clip" wrap="none" lIns="0" tIns="0" rIns="0" bIns="0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IN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>
              <w:rPr>
                <w:rFonts w:ascii="Calibri" w:eastAsia="Times New Roman" w:hAnsi="Calibri" w:cs="Calibri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2352675</wp:posOffset>
                  </wp:positionH>
                  <wp:positionV relativeFrom="paragraph">
                    <wp:posOffset>95250</wp:posOffset>
                  </wp:positionV>
                  <wp:extent cx="19050" cy="9525"/>
                  <wp:effectExtent l="0" t="0" r="0" b="0"/>
                  <wp:wrapNone/>
                  <wp:docPr id="3" name="TextBox 2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7010400" y="54021990"/>
                            <a:ext cx="65" cy="172227"/>
                            <a:chOff x="7010400" y="54021990"/>
                            <a:chExt cx="65" cy="172227"/>
                          </a:xfrm>
                        </a:grpSpPr>
                        <a:sp>
                          <a:nvSpPr>
                            <a:cNvPr id="3" name="TextBox 2">
                              <a:extLst>
                                <a:ext uri="{FF2B5EF4-FFF2-40B4-BE49-F238E27FC236}">
                                  <a16:creationId xmlns:o="urn:schemas-microsoft-com:office:office" xmlns:v="urn:schemas-microsoft-com:vml" xmlns:w10="urn:schemas-microsoft-com:office:word" xmlns:w="http://schemas.openxmlformats.org/wordprocessingml/2006/main" xmlns="" xmlns:a16="http://schemas.microsoft.com/office/drawing/2014/main" xmlns:xdr="http://schemas.openxmlformats.org/drawingml/2006/spreadsheetDrawing" id="{25BEC08F-5077-446C-84D9-C6ECFAC8CEA1}"/>
                                </a:ext>
                              </a:extLst>
                            </a:cNvPr>
                            <a:cNvSpPr txBox="1"/>
                          </a:nvSpPr>
                          <a:spPr>
                            <a:xfrm>
                              <a:off x="6629400" y="51922680"/>
                              <a:ext cx="65" cy="172227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vertOverflow="clip" horzOverflow="clip" wrap="none" lIns="0" tIns="0" rIns="0" bIns="0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IN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686"/>
            </w:tblGrid>
            <w:tr w:rsidR="00FF1138" w:rsidRPr="00FF1138">
              <w:trPr>
                <w:trHeight w:val="300"/>
                <w:tblCellSpacing w:w="0" w:type="dxa"/>
              </w:trPr>
              <w:tc>
                <w:tcPr>
                  <w:tcW w:w="48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F1138" w:rsidRPr="00FF1138" w:rsidRDefault="00FF1138" w:rsidP="00FF113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FF1138">
                    <w:rPr>
                      <w:rFonts w:ascii="Calibri" w:eastAsia="Times New Roman" w:hAnsi="Calibri" w:cs="Calibri"/>
                      <w:color w:val="000000"/>
                    </w:rPr>
                    <w:t>d. indirect method</w:t>
                  </w:r>
                </w:p>
              </w:tc>
            </w:tr>
          </w:tbl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1138" w:rsidRPr="00FF1138" w:rsidTr="00F03CAF">
        <w:trPr>
          <w:trHeight w:val="3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138" w:rsidRPr="00FF1138" w:rsidRDefault="00FF1138" w:rsidP="00FF11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113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FF1138" w:rsidRDefault="00FF1138" w:rsidP="001505AE"/>
    <w:p w:rsidR="00132709" w:rsidRDefault="00132709" w:rsidP="001505AE"/>
    <w:p w:rsidR="00132709" w:rsidRDefault="00132709" w:rsidP="00132709"/>
    <w:p w:rsidR="00132709" w:rsidRDefault="00132709" w:rsidP="00132709">
      <w:r>
        <w:t xml:space="preserve"> Q1 the population interaction in which both the organisms are benefited </w:t>
      </w:r>
    </w:p>
    <w:p w:rsidR="00132709" w:rsidRDefault="00132709" w:rsidP="00132709">
      <w:r>
        <w:t xml:space="preserve">A mutualism </w:t>
      </w:r>
    </w:p>
    <w:p w:rsidR="00132709" w:rsidRDefault="00132709" w:rsidP="00132709">
      <w:r>
        <w:t>B elysium</w:t>
      </w:r>
    </w:p>
    <w:p w:rsidR="00132709" w:rsidRDefault="00132709" w:rsidP="00132709">
      <w:r>
        <w:lastRenderedPageBreak/>
        <w:t xml:space="preserve">C Parasitism </w:t>
      </w:r>
    </w:p>
    <w:p w:rsidR="00132709" w:rsidRDefault="00132709" w:rsidP="00132709">
      <w:r>
        <w:t>D commnesalism</w:t>
      </w:r>
    </w:p>
    <w:p w:rsidR="00132709" w:rsidRDefault="00132709" w:rsidP="00132709"/>
    <w:p w:rsidR="00132709" w:rsidRDefault="00132709" w:rsidP="00132709">
      <w:r>
        <w:t xml:space="preserve">Q2 epiphyte growing on mango tree </w:t>
      </w:r>
    </w:p>
    <w:p w:rsidR="00132709" w:rsidRDefault="00132709" w:rsidP="00132709">
      <w:r>
        <w:t>A cuscuta</w:t>
      </w:r>
    </w:p>
    <w:p w:rsidR="00132709" w:rsidRDefault="00132709" w:rsidP="00132709">
      <w:r>
        <w:t>B akasia</w:t>
      </w:r>
    </w:p>
    <w:p w:rsidR="00132709" w:rsidRDefault="00132709" w:rsidP="00132709">
      <w:r>
        <w:t xml:space="preserve">C orchid </w:t>
      </w:r>
    </w:p>
    <w:p w:rsidR="00132709" w:rsidRDefault="00132709" w:rsidP="00132709">
      <w:r>
        <w:t xml:space="preserve">D allotropic </w:t>
      </w:r>
    </w:p>
    <w:p w:rsidR="00132709" w:rsidRDefault="00132709" w:rsidP="00132709"/>
    <w:p w:rsidR="00132709" w:rsidRDefault="00132709" w:rsidP="00132709">
      <w:r>
        <w:t xml:space="preserve">Q3 communalism is a type of population interaction in which </w:t>
      </w:r>
    </w:p>
    <w:p w:rsidR="00132709" w:rsidRDefault="00132709" w:rsidP="00132709">
      <w:r>
        <w:t xml:space="preserve">A both the organisms are benefited </w:t>
      </w:r>
    </w:p>
    <w:p w:rsidR="00132709" w:rsidRDefault="00132709" w:rsidP="00132709">
      <w:r>
        <w:t xml:space="preserve">B both organisms are harmed </w:t>
      </w:r>
    </w:p>
    <w:p w:rsidR="00132709" w:rsidRDefault="00132709" w:rsidP="00132709">
      <w:r>
        <w:t xml:space="preserve">C one is benefited and other is unaffected </w:t>
      </w:r>
    </w:p>
    <w:p w:rsidR="00132709" w:rsidRDefault="00132709" w:rsidP="00132709">
      <w:r>
        <w:t xml:space="preserve">D one is harmed and other is unaffected </w:t>
      </w:r>
    </w:p>
    <w:p w:rsidR="00132709" w:rsidRDefault="00132709" w:rsidP="00132709"/>
    <w:p w:rsidR="00132709" w:rsidRDefault="00132709" w:rsidP="00132709">
      <w:r>
        <w:t xml:space="preserve">Q4 which of the following is wrong </w:t>
      </w:r>
    </w:p>
    <w:p w:rsidR="00132709" w:rsidRDefault="00132709" w:rsidP="00132709">
      <w:r>
        <w:t xml:space="preserve">A lichens represent relationship between algae and roots of higher plants </w:t>
      </w:r>
    </w:p>
    <w:p w:rsidR="00132709" w:rsidRDefault="00132709" w:rsidP="00132709">
      <w:r>
        <w:t xml:space="preserve">B mycorrhiza represents Association between fungi and roots of higher plant </w:t>
      </w:r>
    </w:p>
    <w:p w:rsidR="00132709" w:rsidRDefault="00132709" w:rsidP="00132709">
      <w:r>
        <w:t>C calotropis produce poisonous defence against grazens</w:t>
      </w:r>
    </w:p>
    <w:p w:rsidR="00132709" w:rsidRDefault="00132709" w:rsidP="00132709">
      <w:r>
        <w:t xml:space="preserve">D cuscuta live as a parasite on hedge plant </w:t>
      </w:r>
    </w:p>
    <w:p w:rsidR="00132709" w:rsidRDefault="00132709" w:rsidP="00132709"/>
    <w:p w:rsidR="00132709" w:rsidRDefault="00132709" w:rsidP="00132709">
      <w:r>
        <w:t xml:space="preserve">Q5 mutualism occurs between </w:t>
      </w:r>
    </w:p>
    <w:p w:rsidR="00132709" w:rsidRDefault="00132709" w:rsidP="00132709">
      <w:r>
        <w:t xml:space="preserve">A cuscuta and hedge plant </w:t>
      </w:r>
    </w:p>
    <w:p w:rsidR="00132709" w:rsidRDefault="00132709" w:rsidP="00132709">
      <w:r>
        <w:t xml:space="preserve">B animal and clownfish </w:t>
      </w:r>
    </w:p>
    <w:p w:rsidR="00132709" w:rsidRDefault="00132709" w:rsidP="00132709">
      <w:r>
        <w:t xml:space="preserve">C orchid and mango plant </w:t>
      </w:r>
    </w:p>
    <w:p w:rsidR="00132709" w:rsidRDefault="00132709" w:rsidP="00132709">
      <w:r>
        <w:t xml:space="preserve">D wasP and fig plant </w:t>
      </w:r>
    </w:p>
    <w:p w:rsidR="00132709" w:rsidRDefault="00132709" w:rsidP="00132709"/>
    <w:p w:rsidR="00132709" w:rsidRDefault="00132709" w:rsidP="00132709">
      <w:r>
        <w:t xml:space="preserve">Q6 which organism breed only once in their lifetime </w:t>
      </w:r>
    </w:p>
    <w:p w:rsidR="00132709" w:rsidRDefault="00132709" w:rsidP="00132709">
      <w:r>
        <w:t xml:space="preserve">A bamboo </w:t>
      </w:r>
    </w:p>
    <w:p w:rsidR="00132709" w:rsidRDefault="00132709" w:rsidP="00132709">
      <w:r>
        <w:t>B calotropis</w:t>
      </w:r>
    </w:p>
    <w:p w:rsidR="00132709" w:rsidRDefault="00132709" w:rsidP="00132709">
      <w:r>
        <w:t xml:space="preserve">C mango </w:t>
      </w:r>
    </w:p>
    <w:p w:rsidR="00132709" w:rsidRDefault="00132709" w:rsidP="00132709">
      <w:r>
        <w:t>D ophrys</w:t>
      </w:r>
    </w:p>
    <w:p w:rsidR="00132709" w:rsidRDefault="00132709" w:rsidP="00132709"/>
    <w:p w:rsidR="00132709" w:rsidRDefault="00132709" w:rsidP="00132709">
      <w:r>
        <w:t xml:space="preserve">Q7 mechanism by which organism gets cryptically coloured to avoid being detected by predators </w:t>
      </w:r>
    </w:p>
    <w:p w:rsidR="00132709" w:rsidRDefault="00132709" w:rsidP="00132709">
      <w:r>
        <w:t xml:space="preserve">A mimicry </w:t>
      </w:r>
    </w:p>
    <w:p w:rsidR="00132709" w:rsidRDefault="00132709" w:rsidP="00132709">
      <w:r>
        <w:t xml:space="preserve">B symbiosis </w:t>
      </w:r>
    </w:p>
    <w:p w:rsidR="00132709" w:rsidRDefault="00132709" w:rsidP="00132709">
      <w:r>
        <w:t xml:space="preserve">C camouflage </w:t>
      </w:r>
    </w:p>
    <w:p w:rsidR="00132709" w:rsidRDefault="00132709" w:rsidP="00132709">
      <w:r>
        <w:t xml:space="preserve">D mutualism </w:t>
      </w:r>
    </w:p>
    <w:p w:rsidR="00132709" w:rsidRDefault="00132709" w:rsidP="00132709"/>
    <w:p w:rsidR="00132709" w:rsidRDefault="00132709" w:rsidP="00132709">
      <w:r>
        <w:t xml:space="preserve">Q8 the number of births during a given period in a given population is called </w:t>
      </w:r>
    </w:p>
    <w:p w:rsidR="00132709" w:rsidRDefault="00132709" w:rsidP="00132709">
      <w:r>
        <w:t xml:space="preserve">A mortality </w:t>
      </w:r>
    </w:p>
    <w:p w:rsidR="00132709" w:rsidRDefault="00132709" w:rsidP="00132709">
      <w:r>
        <w:t>B natality</w:t>
      </w:r>
    </w:p>
    <w:p w:rsidR="00132709" w:rsidRDefault="00132709" w:rsidP="00132709">
      <w:r>
        <w:t xml:space="preserve">C secondary </w:t>
      </w:r>
    </w:p>
    <w:p w:rsidR="00132709" w:rsidRDefault="00132709" w:rsidP="00132709">
      <w:r>
        <w:t xml:space="preserve">D emigration </w:t>
      </w:r>
    </w:p>
    <w:p w:rsidR="00132709" w:rsidRDefault="00132709" w:rsidP="00132709"/>
    <w:p w:rsidR="00132709" w:rsidRDefault="00132709" w:rsidP="00132709">
      <w:r>
        <w:t xml:space="preserve">Q9 the shape of the population growth curve when the resources are limited is </w:t>
      </w:r>
    </w:p>
    <w:p w:rsidR="00132709" w:rsidRDefault="00132709" w:rsidP="00132709">
      <w:r>
        <w:t>A signoid</w:t>
      </w:r>
    </w:p>
    <w:p w:rsidR="00132709" w:rsidRDefault="00132709" w:rsidP="00132709">
      <w:r>
        <w:t xml:space="preserve">B linear </w:t>
      </w:r>
    </w:p>
    <w:p w:rsidR="00132709" w:rsidRDefault="00132709" w:rsidP="00132709">
      <w:r>
        <w:t xml:space="preserve">C j shaped </w:t>
      </w:r>
    </w:p>
    <w:p w:rsidR="00132709" w:rsidRDefault="00132709" w:rsidP="00132709">
      <w:r>
        <w:t xml:space="preserve">D l-shaped </w:t>
      </w:r>
    </w:p>
    <w:p w:rsidR="00132709" w:rsidRDefault="00132709" w:rsidP="00132709"/>
    <w:p w:rsidR="00132709" w:rsidRDefault="00132709" w:rsidP="00132709">
      <w:r>
        <w:t xml:space="preserve">Q10 population density of fishes in a lake is measured by </w:t>
      </w:r>
    </w:p>
    <w:p w:rsidR="00132709" w:rsidRDefault="00132709" w:rsidP="00132709">
      <w:r>
        <w:t xml:space="preserve">A direct count </w:t>
      </w:r>
    </w:p>
    <w:p w:rsidR="00132709" w:rsidRDefault="00132709" w:rsidP="00132709">
      <w:r>
        <w:t xml:space="preserve">B biomass cover </w:t>
      </w:r>
    </w:p>
    <w:p w:rsidR="00132709" w:rsidRDefault="00132709" w:rsidP="00132709">
      <w:r>
        <w:t xml:space="preserve">C relative density method </w:t>
      </w:r>
    </w:p>
    <w:p w:rsidR="00132709" w:rsidRDefault="00132709" w:rsidP="00132709">
      <w:r>
        <w:t xml:space="preserve">D death rate </w:t>
      </w:r>
    </w:p>
    <w:p w:rsidR="00132709" w:rsidRDefault="00132709" w:rsidP="00132709"/>
    <w:p w:rsidR="00132709" w:rsidRDefault="00132709" w:rsidP="00132709">
      <w:r>
        <w:t xml:space="preserve">Q11 which of the following contribute to an increase in the population density of organism </w:t>
      </w:r>
    </w:p>
    <w:p w:rsidR="00132709" w:rsidRDefault="00132709" w:rsidP="00132709">
      <w:r>
        <w:t xml:space="preserve">A mortality and emigration </w:t>
      </w:r>
    </w:p>
    <w:p w:rsidR="00132709" w:rsidRDefault="00132709" w:rsidP="00132709">
      <w:r>
        <w:t xml:space="preserve">B natality and emigration </w:t>
      </w:r>
    </w:p>
    <w:p w:rsidR="00132709" w:rsidRDefault="00132709" w:rsidP="00132709">
      <w:r>
        <w:t xml:space="preserve">C natality and immigration </w:t>
      </w:r>
    </w:p>
    <w:p w:rsidR="00132709" w:rsidRDefault="00132709" w:rsidP="00132709">
      <w:r>
        <w:t xml:space="preserve">D mortality and immigration </w:t>
      </w:r>
    </w:p>
    <w:p w:rsidR="00132709" w:rsidRDefault="00132709" w:rsidP="00132709"/>
    <w:p w:rsidR="00132709" w:rsidRDefault="00132709" w:rsidP="00132709">
      <w:r>
        <w:t xml:space="preserve">Q12 people living in the high altitude of Himalayas have higher RBC count. This is a </w:t>
      </w:r>
    </w:p>
    <w:p w:rsidR="00132709" w:rsidRDefault="00132709" w:rsidP="00132709">
      <w:r>
        <w:lastRenderedPageBreak/>
        <w:t xml:space="preserve">A morphological adaptation </w:t>
      </w:r>
    </w:p>
    <w:p w:rsidR="00132709" w:rsidRDefault="00132709" w:rsidP="00132709">
      <w:r>
        <w:t xml:space="preserve">B behavioural adaptation </w:t>
      </w:r>
    </w:p>
    <w:p w:rsidR="00132709" w:rsidRDefault="00132709" w:rsidP="00132709">
      <w:r>
        <w:t xml:space="preserve">C physiological adaptation </w:t>
      </w:r>
    </w:p>
    <w:p w:rsidR="00132709" w:rsidRDefault="00132709" w:rsidP="00132709">
      <w:r>
        <w:t xml:space="preserve">D none of the above </w:t>
      </w:r>
    </w:p>
    <w:p w:rsidR="00132709" w:rsidRDefault="00132709" w:rsidP="00132709"/>
    <w:p w:rsidR="00132709" w:rsidRDefault="00132709" w:rsidP="00132709">
      <w:r>
        <w:t xml:space="preserve">Q13 sunker stomata is a morphological adaptation found in </w:t>
      </w:r>
    </w:p>
    <w:p w:rsidR="00132709" w:rsidRDefault="00132709" w:rsidP="00132709">
      <w:r>
        <w:t xml:space="preserve">A aquatic plants </w:t>
      </w:r>
    </w:p>
    <w:p w:rsidR="00132709" w:rsidRDefault="00132709" w:rsidP="00132709">
      <w:r>
        <w:t xml:space="preserve">B epiphytes plants </w:t>
      </w:r>
    </w:p>
    <w:p w:rsidR="00132709" w:rsidRDefault="00132709" w:rsidP="00132709">
      <w:r>
        <w:t xml:space="preserve">C parasitic plants </w:t>
      </w:r>
    </w:p>
    <w:p w:rsidR="00132709" w:rsidRDefault="00132709" w:rsidP="00132709">
      <w:r>
        <w:t xml:space="preserve">D desert plants </w:t>
      </w:r>
    </w:p>
    <w:p w:rsidR="00132709" w:rsidRDefault="00132709" w:rsidP="00132709"/>
    <w:p w:rsidR="00132709" w:rsidRDefault="00132709" w:rsidP="00132709">
      <w:r>
        <w:t xml:space="preserve">Q14 organisms which can tolerate and thrive in a wide range of temperature are called </w:t>
      </w:r>
    </w:p>
    <w:p w:rsidR="00132709" w:rsidRDefault="00132709" w:rsidP="00132709">
      <w:r>
        <w:t>A eurythermal</w:t>
      </w:r>
    </w:p>
    <w:p w:rsidR="00132709" w:rsidRDefault="00132709" w:rsidP="00132709">
      <w:r>
        <w:t>B eurihaline</w:t>
      </w:r>
    </w:p>
    <w:p w:rsidR="00132709" w:rsidRDefault="00132709" w:rsidP="00132709">
      <w:r>
        <w:t xml:space="preserve">C stenothermal </w:t>
      </w:r>
    </w:p>
    <w:p w:rsidR="00132709" w:rsidRDefault="00132709" w:rsidP="00132709">
      <w:r>
        <w:t>D stenohaline</w:t>
      </w:r>
    </w:p>
    <w:p w:rsidR="00132709" w:rsidRDefault="00132709" w:rsidP="00132709"/>
    <w:p w:rsidR="00132709" w:rsidRDefault="00132709" w:rsidP="00132709">
      <w:r>
        <w:t xml:space="preserve">Q15 stenohaline organisms which can tolerate and thrive </w:t>
      </w:r>
    </w:p>
    <w:p w:rsidR="00132709" w:rsidRDefault="00132709" w:rsidP="00132709">
      <w:r>
        <w:t xml:space="preserve">A wide range of temperature </w:t>
      </w:r>
    </w:p>
    <w:p w:rsidR="00132709" w:rsidRDefault="00132709" w:rsidP="00132709">
      <w:r>
        <w:t xml:space="preserve">B wide range of salinity </w:t>
      </w:r>
    </w:p>
    <w:p w:rsidR="00132709" w:rsidRDefault="00132709" w:rsidP="00132709">
      <w:r>
        <w:t xml:space="preserve">C narrow range of salinity </w:t>
      </w:r>
    </w:p>
    <w:p w:rsidR="00132709" w:rsidRDefault="00132709" w:rsidP="00132709">
      <w:r>
        <w:t xml:space="preserve">D narrow range of temperature </w:t>
      </w:r>
    </w:p>
    <w:p w:rsidR="00132709" w:rsidRDefault="00132709" w:rsidP="00132709"/>
    <w:p w:rsidR="00132709" w:rsidRDefault="00132709" w:rsidP="00132709">
      <w:r>
        <w:t xml:space="preserve">Q16 the Bionic having maximum mean annual precipitation is </w:t>
      </w:r>
    </w:p>
    <w:p w:rsidR="00132709" w:rsidRDefault="00132709" w:rsidP="00132709">
      <w:r>
        <w:t xml:space="preserve">A grassland </w:t>
      </w:r>
    </w:p>
    <w:p w:rsidR="00132709" w:rsidRDefault="00132709" w:rsidP="00132709">
      <w:r>
        <w:t xml:space="preserve">B tropical forest </w:t>
      </w:r>
    </w:p>
    <w:p w:rsidR="00132709" w:rsidRDefault="00132709" w:rsidP="00132709">
      <w:r>
        <w:t xml:space="preserve">C coniferous forest </w:t>
      </w:r>
    </w:p>
    <w:p w:rsidR="00132709" w:rsidRDefault="00132709" w:rsidP="00132709">
      <w:r>
        <w:t xml:space="preserve">D temperate forest </w:t>
      </w:r>
    </w:p>
    <w:p w:rsidR="00132709" w:rsidRDefault="00132709" w:rsidP="00132709"/>
    <w:p w:rsidR="00132709" w:rsidRDefault="00132709" w:rsidP="00132709">
      <w:r>
        <w:t xml:space="preserve">Q17 morphological adaptations present in desert plants are </w:t>
      </w:r>
    </w:p>
    <w:p w:rsidR="00132709" w:rsidRDefault="00132709" w:rsidP="00132709">
      <w:r>
        <w:t xml:space="preserve">A sunken stomata </w:t>
      </w:r>
    </w:p>
    <w:p w:rsidR="00132709" w:rsidRDefault="00132709" w:rsidP="00132709">
      <w:r>
        <w:t xml:space="preserve">B cam pathway </w:t>
      </w:r>
    </w:p>
    <w:p w:rsidR="00132709" w:rsidRDefault="00132709" w:rsidP="00132709">
      <w:r>
        <w:lastRenderedPageBreak/>
        <w:t xml:space="preserve">C leaves reduced to spines </w:t>
      </w:r>
    </w:p>
    <w:p w:rsidR="00132709" w:rsidRDefault="00132709" w:rsidP="00132709">
      <w:r>
        <w:t xml:space="preserve">D all of the above </w:t>
      </w:r>
    </w:p>
    <w:p w:rsidR="00132709" w:rsidRDefault="00132709" w:rsidP="00132709"/>
    <w:p w:rsidR="00132709" w:rsidRDefault="00132709" w:rsidP="00132709">
      <w:r>
        <w:t xml:space="preserve">Q18 organism go to sleep during extreme summers and it is called </w:t>
      </w:r>
    </w:p>
    <w:p w:rsidR="00132709" w:rsidRDefault="00132709" w:rsidP="00132709">
      <w:r>
        <w:t xml:space="preserve">A hibernation </w:t>
      </w:r>
    </w:p>
    <w:p w:rsidR="00132709" w:rsidRDefault="00132709" w:rsidP="00132709">
      <w:r>
        <w:t xml:space="preserve">B diapause </w:t>
      </w:r>
    </w:p>
    <w:p w:rsidR="00132709" w:rsidRDefault="00132709" w:rsidP="00132709">
      <w:r>
        <w:t xml:space="preserve">C aestivation </w:t>
      </w:r>
    </w:p>
    <w:p w:rsidR="00132709" w:rsidRDefault="00132709" w:rsidP="00132709">
      <w:r>
        <w:t xml:space="preserve">D migration </w:t>
      </w:r>
    </w:p>
    <w:p w:rsidR="00132709" w:rsidRDefault="00132709" w:rsidP="00132709"/>
    <w:p w:rsidR="00132709" w:rsidRDefault="00132709" w:rsidP="00132709">
      <w:r>
        <w:t xml:space="preserve">Q19 if in a pond there were 40 Lotus plant last year and 8 new plants are added taking current population 248 calculate the birthrate in of spring par Lotus per year </w:t>
      </w:r>
    </w:p>
    <w:p w:rsidR="00132709" w:rsidRDefault="00132709" w:rsidP="00132709">
      <w:r>
        <w:t xml:space="preserve">A 0- 2 </w:t>
      </w:r>
    </w:p>
    <w:p w:rsidR="00132709" w:rsidRDefault="00132709" w:rsidP="00132709">
      <w:r>
        <w:t xml:space="preserve">B 0.4 </w:t>
      </w:r>
    </w:p>
    <w:p w:rsidR="00132709" w:rsidRDefault="00132709" w:rsidP="00132709">
      <w:r>
        <w:t xml:space="preserve">C 0.1 </w:t>
      </w:r>
    </w:p>
    <w:p w:rsidR="00132709" w:rsidRDefault="00132709" w:rsidP="00132709">
      <w:r>
        <w:t xml:space="preserve">D 0.5 </w:t>
      </w:r>
    </w:p>
    <w:p w:rsidR="00132709" w:rsidRDefault="00132709" w:rsidP="00132709"/>
    <w:p w:rsidR="00132709" w:rsidRDefault="00132709" w:rsidP="00132709">
      <w:r>
        <w:t xml:space="preserve">Q20 if in a population of 20 fruit fly for died during a week calculate the death rate in individuals for fruit fly per week </w:t>
      </w:r>
    </w:p>
    <w:p w:rsidR="00132709" w:rsidRDefault="00132709" w:rsidP="00132709">
      <w:r>
        <w:t xml:space="preserve">A 0.1 </w:t>
      </w:r>
    </w:p>
    <w:p w:rsidR="00132709" w:rsidRDefault="00132709" w:rsidP="00132709">
      <w:r>
        <w:t xml:space="preserve">B 0.02 </w:t>
      </w:r>
    </w:p>
    <w:p w:rsidR="00132709" w:rsidRDefault="00132709" w:rsidP="00132709">
      <w:r>
        <w:t xml:space="preserve">C 0.2 </w:t>
      </w:r>
    </w:p>
    <w:p w:rsidR="00132709" w:rsidRDefault="00132709" w:rsidP="00132709">
      <w:r>
        <w:t>D  0.01</w:t>
      </w:r>
    </w:p>
    <w:p w:rsidR="00132709" w:rsidRDefault="00132709" w:rsidP="00132709"/>
    <w:p w:rsidR="00132709" w:rsidRDefault="00132709" w:rsidP="00132709">
      <w:r>
        <w:t xml:space="preserve">Q21 who showed their species of worblers living on same tree were able to avoid competition and coexist </w:t>
      </w:r>
    </w:p>
    <w:p w:rsidR="00132709" w:rsidRDefault="00132709" w:rsidP="00132709">
      <w:r>
        <w:t xml:space="preserve">A gauze </w:t>
      </w:r>
    </w:p>
    <w:p w:rsidR="00132709" w:rsidRDefault="00132709" w:rsidP="00132709">
      <w:r>
        <w:t>B darwin</w:t>
      </w:r>
    </w:p>
    <w:p w:rsidR="00132709" w:rsidRDefault="00132709" w:rsidP="00132709">
      <w:r>
        <w:t>C allen</w:t>
      </w:r>
    </w:p>
    <w:p w:rsidR="00132709" w:rsidRDefault="00132709" w:rsidP="00132709">
      <w:r>
        <w:t xml:space="preserve">D mac Arthur </w:t>
      </w:r>
    </w:p>
    <w:p w:rsidR="00132709" w:rsidRDefault="00132709" w:rsidP="00132709"/>
    <w:p w:rsidR="00132709" w:rsidRDefault="00132709" w:rsidP="00132709">
      <w:r>
        <w:t xml:space="preserve">Q22 extinction of abingdon tortoise in illapagoes Island after introduction of goats on island is an example of </w:t>
      </w:r>
    </w:p>
    <w:p w:rsidR="00132709" w:rsidRDefault="00132709" w:rsidP="00132709">
      <w:r>
        <w:t xml:space="preserve">A predation </w:t>
      </w:r>
    </w:p>
    <w:p w:rsidR="00132709" w:rsidRDefault="00132709" w:rsidP="00132709">
      <w:r>
        <w:t xml:space="preserve">B competition </w:t>
      </w:r>
    </w:p>
    <w:p w:rsidR="00132709" w:rsidRDefault="00132709" w:rsidP="00132709">
      <w:r>
        <w:t>C amensalism</w:t>
      </w:r>
    </w:p>
    <w:p w:rsidR="00132709" w:rsidRDefault="00132709" w:rsidP="00132709">
      <w:r>
        <w:lastRenderedPageBreak/>
        <w:t xml:space="preserve">D parasitism </w:t>
      </w:r>
    </w:p>
    <w:p w:rsidR="00132709" w:rsidRDefault="00132709" w:rsidP="00132709"/>
    <w:p w:rsidR="00132709" w:rsidRDefault="00132709" w:rsidP="00132709">
      <w:r>
        <w:t xml:space="preserve">Q23 example of commensalism is </w:t>
      </w:r>
    </w:p>
    <w:p w:rsidR="00132709" w:rsidRDefault="00132709" w:rsidP="00132709">
      <w:r>
        <w:t xml:space="preserve">A an epiphytes growing on a mango plant </w:t>
      </w:r>
    </w:p>
    <w:p w:rsidR="00132709" w:rsidRDefault="00132709" w:rsidP="00132709">
      <w:r>
        <w:t xml:space="preserve">B cattle egret and grazing cattle </w:t>
      </w:r>
    </w:p>
    <w:p w:rsidR="00132709" w:rsidRDefault="00132709" w:rsidP="00132709">
      <w:r>
        <w:t xml:space="preserve">C see anemone and clownfish </w:t>
      </w:r>
    </w:p>
    <w:p w:rsidR="00132709" w:rsidRDefault="00132709" w:rsidP="00132709">
      <w:r>
        <w:t xml:space="preserve">D all of the above </w:t>
      </w:r>
    </w:p>
    <w:p w:rsidR="00132709" w:rsidRDefault="00132709" w:rsidP="00132709"/>
    <w:p w:rsidR="00132709" w:rsidRDefault="00132709" w:rsidP="00132709">
      <w:r>
        <w:t xml:space="preserve">Q 24 organisms which can maintain their constant body temperature are called </w:t>
      </w:r>
    </w:p>
    <w:p w:rsidR="00132709" w:rsidRDefault="00132709" w:rsidP="00132709">
      <w:r>
        <w:t xml:space="preserve">A conformers </w:t>
      </w:r>
    </w:p>
    <w:p w:rsidR="00132709" w:rsidRDefault="00132709" w:rsidP="00132709">
      <w:r>
        <w:t xml:space="preserve">B migrator </w:t>
      </w:r>
    </w:p>
    <w:p w:rsidR="00132709" w:rsidRDefault="00132709" w:rsidP="00132709">
      <w:r>
        <w:t xml:space="preserve">C partial regulators </w:t>
      </w:r>
    </w:p>
    <w:p w:rsidR="00132709" w:rsidRDefault="00132709" w:rsidP="00132709">
      <w:r>
        <w:t xml:space="preserve">D regulator </w:t>
      </w:r>
    </w:p>
    <w:p w:rsidR="00132709" w:rsidRDefault="00132709" w:rsidP="00132709"/>
    <w:p w:rsidR="00132709" w:rsidRDefault="00132709" w:rsidP="00132709">
      <w:r>
        <w:t xml:space="preserve">Q25 name the biome having minimum mean annual temperature </w:t>
      </w:r>
    </w:p>
    <w:p w:rsidR="00132709" w:rsidRDefault="00132709" w:rsidP="00132709">
      <w:r>
        <w:t xml:space="preserve">A tropical forest </w:t>
      </w:r>
    </w:p>
    <w:p w:rsidR="00132709" w:rsidRDefault="00132709" w:rsidP="00132709">
      <w:r>
        <w:t xml:space="preserve">B desert </w:t>
      </w:r>
    </w:p>
    <w:p w:rsidR="00132709" w:rsidRDefault="00132709" w:rsidP="00132709">
      <w:r>
        <w:t xml:space="preserve">C arctic Tundra </w:t>
      </w:r>
    </w:p>
    <w:p w:rsidR="00132709" w:rsidRDefault="00132709" w:rsidP="00132709">
      <w:r>
        <w:t xml:space="preserve">D grassland </w:t>
      </w:r>
    </w:p>
    <w:p w:rsidR="00132709" w:rsidRDefault="00132709" w:rsidP="00132709"/>
    <w:p w:rsidR="00132709" w:rsidRDefault="00132709" w:rsidP="00132709">
      <w:r>
        <w:t xml:space="preserve">Q26 who gave the concept of struggle for existence and survival of the fittest </w:t>
      </w:r>
    </w:p>
    <w:p w:rsidR="00132709" w:rsidRDefault="00132709" w:rsidP="00132709">
      <w:r>
        <w:t xml:space="preserve">A Darwin </w:t>
      </w:r>
    </w:p>
    <w:p w:rsidR="00132709" w:rsidRDefault="00132709" w:rsidP="00132709">
      <w:r>
        <w:t>B allen</w:t>
      </w:r>
    </w:p>
    <w:p w:rsidR="00132709" w:rsidRDefault="00132709" w:rsidP="00132709">
      <w:r>
        <w:t>C mankatha</w:t>
      </w:r>
    </w:p>
    <w:p w:rsidR="00132709" w:rsidRDefault="00132709" w:rsidP="00132709">
      <w:r>
        <w:t>D eause</w:t>
      </w:r>
    </w:p>
    <w:p w:rsidR="00132709" w:rsidRDefault="00132709" w:rsidP="00132709"/>
    <w:p w:rsidR="00132709" w:rsidRDefault="00132709" w:rsidP="00132709">
      <w:r>
        <w:t xml:space="preserve">Q27 sigmoid growth curve is obtained in a population when the resources are </w:t>
      </w:r>
    </w:p>
    <w:p w:rsidR="00132709" w:rsidRDefault="00132709" w:rsidP="00132709">
      <w:r>
        <w:t xml:space="preserve">A limited </w:t>
      </w:r>
    </w:p>
    <w:p w:rsidR="00132709" w:rsidRDefault="00132709" w:rsidP="00132709">
      <w:r>
        <w:t xml:space="preserve">B exhausted </w:t>
      </w:r>
    </w:p>
    <w:p w:rsidR="00132709" w:rsidRDefault="00132709" w:rsidP="00132709">
      <w:r>
        <w:t xml:space="preserve">C Unlimited </w:t>
      </w:r>
    </w:p>
    <w:p w:rsidR="00132709" w:rsidRDefault="00132709" w:rsidP="00132709">
      <w:r>
        <w:t xml:space="preserve">D none of the above </w:t>
      </w:r>
    </w:p>
    <w:p w:rsidR="00132709" w:rsidRDefault="00132709" w:rsidP="00132709"/>
    <w:p w:rsidR="00132709" w:rsidRDefault="00132709" w:rsidP="00132709">
      <w:r>
        <w:lastRenderedPageBreak/>
        <w:t xml:space="preserve">Q28 mammals from colder climates generally have shorter years and Limbs to minimise heat loss this is called </w:t>
      </w:r>
    </w:p>
    <w:p w:rsidR="00132709" w:rsidRDefault="00132709" w:rsidP="00132709">
      <w:r>
        <w:t xml:space="preserve">A gause principle </w:t>
      </w:r>
    </w:p>
    <w:p w:rsidR="00132709" w:rsidRDefault="00132709" w:rsidP="00132709">
      <w:r>
        <w:t xml:space="preserve">B allen's rule </w:t>
      </w:r>
    </w:p>
    <w:p w:rsidR="00132709" w:rsidRDefault="00132709" w:rsidP="00132709">
      <w:r>
        <w:t xml:space="preserve">C founder effect </w:t>
      </w:r>
    </w:p>
    <w:p w:rsidR="00132709" w:rsidRDefault="00132709" w:rsidP="00132709">
      <w:r>
        <w:t xml:space="preserve">D darwin's principle </w:t>
      </w:r>
    </w:p>
    <w:p w:rsidR="00132709" w:rsidRDefault="00132709" w:rsidP="00132709"/>
    <w:p w:rsidR="00132709" w:rsidRDefault="00132709" w:rsidP="00132709"/>
    <w:p w:rsidR="00132709" w:rsidRDefault="00132709" w:rsidP="00132709">
      <w:r>
        <w:t xml:space="preserve">DrMankhawana Chauhan </w:t>
      </w:r>
    </w:p>
    <w:p w:rsidR="00132709" w:rsidRDefault="00132709" w:rsidP="00132709">
      <w:r>
        <w:t xml:space="preserve">Angela Sophia Senior Secondary School </w:t>
      </w:r>
    </w:p>
    <w:p w:rsidR="00132709" w:rsidRDefault="00132709" w:rsidP="00132709"/>
    <w:p w:rsidR="00132709" w:rsidRDefault="00132709" w:rsidP="00132709">
      <w:r>
        <w:t>Q1 accacia is is</w:t>
      </w:r>
    </w:p>
    <w:p w:rsidR="00132709" w:rsidRDefault="00132709" w:rsidP="00132709">
      <w:r>
        <w:t xml:space="preserve">A xerophyte </w:t>
      </w:r>
    </w:p>
    <w:p w:rsidR="00132709" w:rsidRDefault="00132709" w:rsidP="00132709">
      <w:r>
        <w:t>B mesophyte</w:t>
      </w:r>
    </w:p>
    <w:p w:rsidR="00132709" w:rsidRDefault="00132709" w:rsidP="00132709">
      <w:r>
        <w:t xml:space="preserve">C hydrophyte </w:t>
      </w:r>
    </w:p>
    <w:p w:rsidR="00132709" w:rsidRDefault="00132709" w:rsidP="00132709">
      <w:r>
        <w:t xml:space="preserve">D epiphyte </w:t>
      </w:r>
    </w:p>
    <w:p w:rsidR="00132709" w:rsidRDefault="00132709" w:rsidP="00132709"/>
    <w:p w:rsidR="00132709" w:rsidRDefault="00132709" w:rsidP="00132709">
      <w:r>
        <w:t xml:space="preserve">Q2 type of population interaction in which both organisms are harmed </w:t>
      </w:r>
    </w:p>
    <w:p w:rsidR="00132709" w:rsidRDefault="00132709" w:rsidP="00132709">
      <w:r>
        <w:t xml:space="preserve">A mutualism </w:t>
      </w:r>
    </w:p>
    <w:p w:rsidR="00132709" w:rsidRDefault="00132709" w:rsidP="00132709">
      <w:r>
        <w:t xml:space="preserve">B competition </w:t>
      </w:r>
    </w:p>
    <w:p w:rsidR="00132709" w:rsidRDefault="00132709" w:rsidP="00132709">
      <w:r>
        <w:t xml:space="preserve">C parasitism </w:t>
      </w:r>
    </w:p>
    <w:p w:rsidR="00132709" w:rsidRDefault="00132709" w:rsidP="00132709">
      <w:r>
        <w:t>D redation</w:t>
      </w:r>
    </w:p>
    <w:p w:rsidR="00132709" w:rsidRDefault="00132709" w:rsidP="00132709"/>
    <w:p w:rsidR="00132709" w:rsidRDefault="00132709" w:rsidP="00132709">
      <w:r>
        <w:t xml:space="preserve">Q3 population interaction in which one organism is benefited and the other have no effect </w:t>
      </w:r>
    </w:p>
    <w:p w:rsidR="00132709" w:rsidRDefault="00132709" w:rsidP="00132709">
      <w:r>
        <w:t>Aamensalism</w:t>
      </w:r>
    </w:p>
    <w:p w:rsidR="00132709" w:rsidRDefault="00132709" w:rsidP="00132709">
      <w:r>
        <w:t xml:space="preserve">B mutualism </w:t>
      </w:r>
    </w:p>
    <w:p w:rsidR="00132709" w:rsidRDefault="00132709" w:rsidP="00132709">
      <w:r>
        <w:t xml:space="preserve">C commensalism </w:t>
      </w:r>
    </w:p>
    <w:p w:rsidR="00132709" w:rsidRDefault="00132709" w:rsidP="00132709">
      <w:r>
        <w:t xml:space="preserve">D competition </w:t>
      </w:r>
    </w:p>
    <w:p w:rsidR="00132709" w:rsidRDefault="00132709" w:rsidP="00132709"/>
    <w:p w:rsidR="00132709" w:rsidRDefault="00132709" w:rsidP="00132709">
      <w:r>
        <w:t xml:space="preserve">Q4 a type of population interaction in which one organism is harm and other have no effect </w:t>
      </w:r>
    </w:p>
    <w:p w:rsidR="00132709" w:rsidRDefault="00132709" w:rsidP="00132709">
      <w:r>
        <w:t xml:space="preserve">A competition </w:t>
      </w:r>
    </w:p>
    <w:p w:rsidR="00132709" w:rsidRDefault="00132709" w:rsidP="00132709">
      <w:r>
        <w:t xml:space="preserve">B commensalism </w:t>
      </w:r>
    </w:p>
    <w:p w:rsidR="00132709" w:rsidRDefault="00132709" w:rsidP="00132709">
      <w:r>
        <w:t xml:space="preserve">C adaptation </w:t>
      </w:r>
    </w:p>
    <w:p w:rsidR="00132709" w:rsidRDefault="00132709" w:rsidP="00132709">
      <w:r>
        <w:lastRenderedPageBreak/>
        <w:t>D ammensalism</w:t>
      </w:r>
    </w:p>
    <w:p w:rsidR="00132709" w:rsidRDefault="00132709" w:rsidP="00132709"/>
    <w:p w:rsidR="00132709" w:rsidRDefault="00132709" w:rsidP="00132709">
      <w:r>
        <w:t xml:space="preserve">Q5 a type of interaction in which one organism is benefited but other is harmed </w:t>
      </w:r>
    </w:p>
    <w:p w:rsidR="00132709" w:rsidRDefault="00132709" w:rsidP="00132709">
      <w:r>
        <w:t xml:space="preserve">A parasitism </w:t>
      </w:r>
    </w:p>
    <w:p w:rsidR="00132709" w:rsidRDefault="00132709" w:rsidP="00132709">
      <w:r>
        <w:t xml:space="preserve">B predilection </w:t>
      </w:r>
    </w:p>
    <w:p w:rsidR="00132709" w:rsidRDefault="00132709" w:rsidP="00132709">
      <w:r>
        <w:t xml:space="preserve">C both a and b </w:t>
      </w:r>
    </w:p>
    <w:p w:rsidR="00132709" w:rsidRDefault="00132709" w:rsidP="00132709">
      <w:r>
        <w:t xml:space="preserve">D none of these </w:t>
      </w:r>
    </w:p>
    <w:p w:rsidR="00132709" w:rsidRDefault="00132709" w:rsidP="00132709"/>
    <w:p w:rsidR="00132709" w:rsidRDefault="00132709" w:rsidP="00132709">
      <w:r>
        <w:t xml:space="preserve">Q6 bumblebee pseudocopulation with </w:t>
      </w:r>
    </w:p>
    <w:p w:rsidR="00132709" w:rsidRDefault="00132709" w:rsidP="00132709">
      <w:r>
        <w:t>Aophyrus</w:t>
      </w:r>
    </w:p>
    <w:p w:rsidR="00132709" w:rsidRDefault="00132709" w:rsidP="00132709">
      <w:r>
        <w:t xml:space="preserve">B hibiscus </w:t>
      </w:r>
    </w:p>
    <w:p w:rsidR="00132709" w:rsidRDefault="00132709" w:rsidP="00132709">
      <w:r>
        <w:t xml:space="preserve">C nepenthes </w:t>
      </w:r>
    </w:p>
    <w:p w:rsidR="00132709" w:rsidRDefault="00132709" w:rsidP="00132709">
      <w:r>
        <w:t xml:space="preserve">D voila </w:t>
      </w:r>
    </w:p>
    <w:p w:rsidR="00132709" w:rsidRDefault="00132709" w:rsidP="00132709"/>
    <w:p w:rsidR="00132709" w:rsidRDefault="00132709" w:rsidP="00132709">
      <w:r>
        <w:t xml:space="preserve">Q7 which of the following field on poisonous weed in Caterpillar stage </w:t>
      </w:r>
    </w:p>
    <w:p w:rsidR="00132709" w:rsidRDefault="00132709" w:rsidP="00132709">
      <w:r>
        <w:t xml:space="preserve">A silkworm </w:t>
      </w:r>
    </w:p>
    <w:p w:rsidR="00132709" w:rsidRDefault="00132709" w:rsidP="00132709">
      <w:r>
        <w:t>B monarch butterly</w:t>
      </w:r>
    </w:p>
    <w:p w:rsidR="00132709" w:rsidRDefault="00132709" w:rsidP="00132709">
      <w:r>
        <w:t xml:space="preserve">C praying Mantis </w:t>
      </w:r>
    </w:p>
    <w:p w:rsidR="00132709" w:rsidRDefault="00132709" w:rsidP="00132709">
      <w:r>
        <w:t xml:space="preserve">D bumblebee </w:t>
      </w:r>
    </w:p>
    <w:p w:rsidR="00132709" w:rsidRDefault="00132709" w:rsidP="00132709"/>
    <w:p w:rsidR="00132709" w:rsidRDefault="00132709" w:rsidP="00132709">
      <w:r>
        <w:t xml:space="preserve">Q8 grazing and browsing animals never eat calotropis due to production of </w:t>
      </w:r>
    </w:p>
    <w:p w:rsidR="00132709" w:rsidRDefault="00132709" w:rsidP="00132709">
      <w:r>
        <w:t>A Crlucocorticoids</w:t>
      </w:r>
    </w:p>
    <w:p w:rsidR="00132709" w:rsidRDefault="00132709" w:rsidP="00132709">
      <w:r>
        <w:t>B B- glactpsides</w:t>
      </w:r>
    </w:p>
    <w:p w:rsidR="00132709" w:rsidRDefault="00132709" w:rsidP="00132709">
      <w:r>
        <w:t xml:space="preserve">C cardiac glyco x </w:t>
      </w:r>
    </w:p>
    <w:p w:rsidR="00132709" w:rsidRDefault="00132709" w:rsidP="00132709">
      <w:r>
        <w:t xml:space="preserve">D all of the above </w:t>
      </w:r>
    </w:p>
    <w:p w:rsidR="00132709" w:rsidRDefault="00132709" w:rsidP="00132709"/>
    <w:p w:rsidR="00132709" w:rsidRDefault="00132709" w:rsidP="00132709">
      <w:r>
        <w:t xml:space="preserve">Q9 modification of stem into phylloclade in Opuntia is example of </w:t>
      </w:r>
    </w:p>
    <w:p w:rsidR="00132709" w:rsidRDefault="00132709" w:rsidP="00132709">
      <w:r>
        <w:t xml:space="preserve">A Xerophytic adaptation </w:t>
      </w:r>
    </w:p>
    <w:p w:rsidR="00132709" w:rsidRDefault="00132709" w:rsidP="00132709">
      <w:r>
        <w:t xml:space="preserve">B hydrophytic adaptation </w:t>
      </w:r>
    </w:p>
    <w:p w:rsidR="00132709" w:rsidRDefault="00132709" w:rsidP="00132709">
      <w:r>
        <w:t xml:space="preserve">C mesophytic adaptation </w:t>
      </w:r>
    </w:p>
    <w:p w:rsidR="00132709" w:rsidRDefault="00132709" w:rsidP="00132709">
      <w:r>
        <w:t xml:space="preserve">D Haelophytic adaptation </w:t>
      </w:r>
    </w:p>
    <w:p w:rsidR="00132709" w:rsidRDefault="00132709" w:rsidP="00132709"/>
    <w:p w:rsidR="00132709" w:rsidRDefault="00132709" w:rsidP="00132709">
      <w:r>
        <w:lastRenderedPageBreak/>
        <w:t xml:space="preserve">Q10 which of the following produce large number of small size individuals </w:t>
      </w:r>
    </w:p>
    <w:p w:rsidR="00132709" w:rsidRDefault="00132709" w:rsidP="00132709">
      <w:r>
        <w:t xml:space="preserve">A birds in lobsters </w:t>
      </w:r>
    </w:p>
    <w:p w:rsidR="00132709" w:rsidRDefault="00132709" w:rsidP="00132709">
      <w:r>
        <w:t xml:space="preserve">B mammals and jellyfish </w:t>
      </w:r>
    </w:p>
    <w:p w:rsidR="00132709" w:rsidRDefault="00132709" w:rsidP="00132709">
      <w:r>
        <w:t xml:space="preserve">C reptiles and snails </w:t>
      </w:r>
    </w:p>
    <w:p w:rsidR="00132709" w:rsidRDefault="00132709" w:rsidP="00132709">
      <w:r>
        <w:t xml:space="preserve">D OYEsters and pehbreathinglagic fish </w:t>
      </w:r>
    </w:p>
    <w:p w:rsidR="00132709" w:rsidRDefault="00132709" w:rsidP="00132709"/>
    <w:p w:rsidR="00132709" w:rsidRDefault="00132709" w:rsidP="00132709">
      <w:r>
        <w:t xml:space="preserve">Q11 which of the following animals reproduce only once in their life </w:t>
      </w:r>
    </w:p>
    <w:p w:rsidR="00132709" w:rsidRDefault="00132709" w:rsidP="00132709">
      <w:r>
        <w:t xml:space="preserve">A pacific Salman fish </w:t>
      </w:r>
    </w:p>
    <w:p w:rsidR="00132709" w:rsidRDefault="00132709" w:rsidP="00132709">
      <w:r>
        <w:t xml:space="preserve">B tree frog </w:t>
      </w:r>
    </w:p>
    <w:p w:rsidR="00132709" w:rsidRDefault="00132709" w:rsidP="00132709">
      <w:r>
        <w:t xml:space="preserve">C whiptail lizard </w:t>
      </w:r>
    </w:p>
    <w:p w:rsidR="00132709" w:rsidRDefault="00132709" w:rsidP="00132709">
      <w:r>
        <w:t xml:space="preserve">D desert rat </w:t>
      </w:r>
    </w:p>
    <w:p w:rsidR="00132709" w:rsidRDefault="00132709" w:rsidP="00132709"/>
    <w:p w:rsidR="00132709" w:rsidRDefault="00132709" w:rsidP="00132709">
      <w:r>
        <w:t xml:space="preserve">Q12 the Tigers concept in tiger reserves is often based on </w:t>
      </w:r>
    </w:p>
    <w:p w:rsidR="00132709" w:rsidRDefault="00132709" w:rsidP="00132709">
      <w:r>
        <w:t xml:space="preserve">A on number of cubs produced </w:t>
      </w:r>
    </w:p>
    <w:p w:rsidR="00132709" w:rsidRDefault="00132709" w:rsidP="00132709">
      <w:r>
        <w:t xml:space="preserve">B rate of breeding </w:t>
      </w:r>
    </w:p>
    <w:p w:rsidR="00132709" w:rsidRDefault="00132709" w:rsidP="00132709">
      <w:r>
        <w:t xml:space="preserve">C pugmarks and Faecal palette </w:t>
      </w:r>
    </w:p>
    <w:p w:rsidR="00132709" w:rsidRDefault="00132709" w:rsidP="00132709">
      <w:r>
        <w:t xml:space="preserve">D relative density </w:t>
      </w:r>
    </w:p>
    <w:p w:rsidR="00132709" w:rsidRDefault="00132709" w:rsidP="00132709"/>
    <w:p w:rsidR="00132709" w:rsidRDefault="00132709" w:rsidP="00132709"/>
    <w:p w:rsidR="00132709" w:rsidRDefault="00191BB3" w:rsidP="00132709">
      <w:r>
        <w:t>Q13</w:t>
      </w:r>
      <w:r w:rsidR="00132709">
        <w:t xml:space="preserve"> zooplanktons stage of suspended development is called </w:t>
      </w:r>
    </w:p>
    <w:p w:rsidR="00132709" w:rsidRDefault="00132709" w:rsidP="00132709">
      <w:r>
        <w:t xml:space="preserve">A estimation </w:t>
      </w:r>
    </w:p>
    <w:p w:rsidR="00132709" w:rsidRDefault="00132709" w:rsidP="00132709">
      <w:r>
        <w:t xml:space="preserve">B diapause </w:t>
      </w:r>
    </w:p>
    <w:p w:rsidR="00132709" w:rsidRDefault="00132709" w:rsidP="00132709">
      <w:r>
        <w:t xml:space="preserve">C hibernation </w:t>
      </w:r>
    </w:p>
    <w:p w:rsidR="00132709" w:rsidRDefault="00132709" w:rsidP="00132709">
      <w:r>
        <w:t xml:space="preserve">D menopause </w:t>
      </w:r>
    </w:p>
    <w:p w:rsidR="00132709" w:rsidRDefault="00132709" w:rsidP="00132709"/>
    <w:p w:rsidR="00132709" w:rsidRDefault="00191BB3" w:rsidP="00132709">
      <w:r>
        <w:t>Q14</w:t>
      </w:r>
      <w:r w:rsidR="00132709">
        <w:t xml:space="preserve">  the organisms which are tolerant to a wide range of temperature is called </w:t>
      </w:r>
    </w:p>
    <w:p w:rsidR="00132709" w:rsidRDefault="00191BB3" w:rsidP="00132709">
      <w:r>
        <w:t>A  stenohaline</w:t>
      </w:r>
      <w:r w:rsidR="00132709">
        <w:t xml:space="preserve"> </w:t>
      </w:r>
    </w:p>
    <w:p w:rsidR="00132709" w:rsidRDefault="00132709" w:rsidP="00132709">
      <w:r>
        <w:t>B eurythermal</w:t>
      </w:r>
    </w:p>
    <w:p w:rsidR="00132709" w:rsidRDefault="00132709" w:rsidP="00132709">
      <w:r>
        <w:t>C thermophilic</w:t>
      </w:r>
    </w:p>
    <w:p w:rsidR="00132709" w:rsidRDefault="00132709" w:rsidP="00132709">
      <w:r>
        <w:t xml:space="preserve">D thermal label </w:t>
      </w:r>
    </w:p>
    <w:p w:rsidR="00132709" w:rsidRDefault="00132709" w:rsidP="00132709"/>
    <w:p w:rsidR="00132709" w:rsidRDefault="00191BB3" w:rsidP="00132709">
      <w:r>
        <w:t>Q15</w:t>
      </w:r>
      <w:r w:rsidR="00132709">
        <w:t xml:space="preserve"> which of the following Biomass have minimum annual precipitation </w:t>
      </w:r>
    </w:p>
    <w:p w:rsidR="00132709" w:rsidRDefault="00132709" w:rsidP="00132709">
      <w:r>
        <w:lastRenderedPageBreak/>
        <w:t xml:space="preserve">A temperate forest </w:t>
      </w:r>
    </w:p>
    <w:p w:rsidR="00132709" w:rsidRDefault="00132709" w:rsidP="00132709">
      <w:r>
        <w:t xml:space="preserve">B tropical forest </w:t>
      </w:r>
    </w:p>
    <w:p w:rsidR="00132709" w:rsidRDefault="00132709" w:rsidP="00132709">
      <w:r>
        <w:t xml:space="preserve">C desert </w:t>
      </w:r>
    </w:p>
    <w:p w:rsidR="00132709" w:rsidRDefault="00132709" w:rsidP="00132709">
      <w:r>
        <w:t xml:space="preserve">D coniferous forest </w:t>
      </w:r>
    </w:p>
    <w:p w:rsidR="00132709" w:rsidRDefault="00132709" w:rsidP="00132709"/>
    <w:p w:rsidR="00132709" w:rsidRDefault="00191BB3" w:rsidP="00132709">
      <w:r>
        <w:t>Q16</w:t>
      </w:r>
      <w:r w:rsidR="00132709">
        <w:t xml:space="preserve"> the area where an organism performs its ecological role is called </w:t>
      </w:r>
    </w:p>
    <w:p w:rsidR="00132709" w:rsidRDefault="00132709" w:rsidP="00132709">
      <w:r>
        <w:t xml:space="preserve">A ecosystem </w:t>
      </w:r>
    </w:p>
    <w:p w:rsidR="00132709" w:rsidRDefault="00132709" w:rsidP="00132709">
      <w:r>
        <w:t xml:space="preserve">B ecological niche </w:t>
      </w:r>
    </w:p>
    <w:p w:rsidR="00132709" w:rsidRDefault="00132709" w:rsidP="00132709">
      <w:r>
        <w:t xml:space="preserve">C habitat </w:t>
      </w:r>
    </w:p>
    <w:p w:rsidR="00132709" w:rsidRDefault="00132709" w:rsidP="00132709">
      <w:r>
        <w:t xml:space="preserve">D ecosphere </w:t>
      </w:r>
    </w:p>
    <w:p w:rsidR="00132709" w:rsidRDefault="00132709" w:rsidP="00132709"/>
    <w:p w:rsidR="00132709" w:rsidRDefault="00191BB3" w:rsidP="00132709">
      <w:r>
        <w:t>Q17</w:t>
      </w:r>
      <w:r w:rsidR="00132709">
        <w:t xml:space="preserve"> birds and mammals exhibit homeostatic due to tenancy for </w:t>
      </w:r>
    </w:p>
    <w:p w:rsidR="00132709" w:rsidRDefault="00132709" w:rsidP="00132709">
      <w:r>
        <w:t xml:space="preserve">A osmoregulation </w:t>
      </w:r>
    </w:p>
    <w:p w:rsidR="00132709" w:rsidRDefault="00132709" w:rsidP="00132709">
      <w:r>
        <w:t xml:space="preserve">B thermoregulation </w:t>
      </w:r>
    </w:p>
    <w:p w:rsidR="00132709" w:rsidRDefault="00132709" w:rsidP="00132709">
      <w:r>
        <w:t xml:space="preserve">C both a and b </w:t>
      </w:r>
    </w:p>
    <w:p w:rsidR="00132709" w:rsidRDefault="00132709" w:rsidP="00132709">
      <w:r>
        <w:t xml:space="preserve">D none of these </w:t>
      </w:r>
    </w:p>
    <w:p w:rsidR="00132709" w:rsidRDefault="00132709" w:rsidP="00132709"/>
    <w:p w:rsidR="00132709" w:rsidRDefault="00191BB3" w:rsidP="00132709">
      <w:r>
        <w:t>Q18</w:t>
      </w:r>
      <w:r w:rsidR="00132709">
        <w:t xml:space="preserve">the Kangaroo rat in North American desert is able to conserve water due to </w:t>
      </w:r>
    </w:p>
    <w:p w:rsidR="00132709" w:rsidRDefault="00132709" w:rsidP="00132709">
      <w:r>
        <w:t xml:space="preserve">A internal fat oxidation </w:t>
      </w:r>
    </w:p>
    <w:p w:rsidR="00132709" w:rsidRDefault="00132709" w:rsidP="00132709">
      <w:r>
        <w:t xml:space="preserve">B but producing concentrated urine </w:t>
      </w:r>
    </w:p>
    <w:p w:rsidR="00132709" w:rsidRDefault="00132709" w:rsidP="00132709">
      <w:r>
        <w:t xml:space="preserve">C by forming water as byproduct </w:t>
      </w:r>
    </w:p>
    <w:p w:rsidR="00132709" w:rsidRDefault="00132709" w:rsidP="00132709">
      <w:r>
        <w:t xml:space="preserve">D all of these </w:t>
      </w:r>
    </w:p>
    <w:p w:rsidR="00132709" w:rsidRDefault="00132709" w:rsidP="00132709"/>
    <w:p w:rsidR="00132709" w:rsidRDefault="00132709" w:rsidP="001505AE"/>
    <w:sectPr w:rsidR="00132709" w:rsidSect="001505A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7A00" w:rsidRDefault="008B7A00" w:rsidP="00CB0069">
      <w:pPr>
        <w:spacing w:after="0" w:line="240" w:lineRule="auto"/>
      </w:pPr>
      <w:r>
        <w:separator/>
      </w:r>
    </w:p>
  </w:endnote>
  <w:endnote w:type="continuationSeparator" w:id="1">
    <w:p w:rsidR="008B7A00" w:rsidRDefault="008B7A00" w:rsidP="00CB00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7A00" w:rsidRDefault="008B7A00" w:rsidP="00CB0069">
      <w:pPr>
        <w:spacing w:after="0" w:line="240" w:lineRule="auto"/>
      </w:pPr>
      <w:r>
        <w:separator/>
      </w:r>
    </w:p>
  </w:footnote>
  <w:footnote w:type="continuationSeparator" w:id="1">
    <w:p w:rsidR="008B7A00" w:rsidRDefault="008B7A00" w:rsidP="00CB00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B0069"/>
    <w:rsid w:val="000F6972"/>
    <w:rsid w:val="00132709"/>
    <w:rsid w:val="001505AE"/>
    <w:rsid w:val="00191BB3"/>
    <w:rsid w:val="002B1EFE"/>
    <w:rsid w:val="00306F0D"/>
    <w:rsid w:val="00475F89"/>
    <w:rsid w:val="004F18CD"/>
    <w:rsid w:val="004F5AA7"/>
    <w:rsid w:val="00691CAB"/>
    <w:rsid w:val="007E7167"/>
    <w:rsid w:val="00812331"/>
    <w:rsid w:val="00887502"/>
    <w:rsid w:val="008B7A00"/>
    <w:rsid w:val="00985832"/>
    <w:rsid w:val="00AD6E09"/>
    <w:rsid w:val="00C30A69"/>
    <w:rsid w:val="00CB0069"/>
    <w:rsid w:val="00D051AD"/>
    <w:rsid w:val="00E92A60"/>
    <w:rsid w:val="00EE43AC"/>
    <w:rsid w:val="00EF380E"/>
    <w:rsid w:val="00F01A26"/>
    <w:rsid w:val="00F03CAF"/>
    <w:rsid w:val="00FF11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00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0069"/>
  </w:style>
  <w:style w:type="paragraph" w:styleId="Footer">
    <w:name w:val="footer"/>
    <w:basedOn w:val="Normal"/>
    <w:link w:val="FooterChar"/>
    <w:uiPriority w:val="99"/>
    <w:unhideWhenUsed/>
    <w:rsid w:val="00CB00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00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0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14</Pages>
  <Words>2286</Words>
  <Characters>13031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ATL LAB</dc:creator>
  <cp:keywords/>
  <dc:description/>
  <cp:lastModifiedBy>Dell</cp:lastModifiedBy>
  <cp:revision>9</cp:revision>
  <dcterms:created xsi:type="dcterms:W3CDTF">2019-05-17T03:37:00Z</dcterms:created>
  <dcterms:modified xsi:type="dcterms:W3CDTF">2019-12-18T12:56:00Z</dcterms:modified>
</cp:coreProperties>
</file>